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52" w:rsidRPr="00270A7B" w:rsidRDefault="00DF6E52" w:rsidP="00DF6E5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17CE32E5 -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ADVANCED FOUNDATION ENGINEERING</w:t>
      </w:r>
    </w:p>
    <w:p w:rsidR="00DF6E52" w:rsidRPr="00F32D36" w:rsidRDefault="00DF6E52" w:rsidP="00DF6E52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8"/>
        <w:gridCol w:w="2688"/>
        <w:gridCol w:w="3606"/>
        <w:gridCol w:w="1754"/>
      </w:tblGrid>
      <w:tr w:rsidR="00DF6E52" w:rsidRPr="00270A7B" w:rsidTr="004D2C04">
        <w:trPr>
          <w:trHeight w:val="360"/>
        </w:trPr>
        <w:tc>
          <w:tcPr>
            <w:tcW w:w="1091" w:type="pct"/>
            <w:vAlign w:val="center"/>
          </w:tcPr>
          <w:p w:rsidR="00DF6E52" w:rsidRPr="00F32D36" w:rsidRDefault="00DF6E5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305" w:type="pct"/>
            <w:vAlign w:val="center"/>
          </w:tcPr>
          <w:p w:rsidR="00DF6E52" w:rsidRPr="00270A7B" w:rsidRDefault="00DF6E52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Core Elective </w:t>
            </w:r>
          </w:p>
        </w:tc>
        <w:tc>
          <w:tcPr>
            <w:tcW w:w="1751" w:type="pct"/>
            <w:vAlign w:val="center"/>
          </w:tcPr>
          <w:p w:rsidR="00DF6E52" w:rsidRPr="00F32D36" w:rsidRDefault="00DF6E5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vAlign w:val="center"/>
          </w:tcPr>
          <w:p w:rsidR="00DF6E52" w:rsidRPr="00270A7B" w:rsidRDefault="00DF6E52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6E52" w:rsidRPr="00270A7B" w:rsidTr="004D2C04">
        <w:trPr>
          <w:trHeight w:val="360"/>
        </w:trPr>
        <w:tc>
          <w:tcPr>
            <w:tcW w:w="1091" w:type="pct"/>
            <w:vAlign w:val="center"/>
          </w:tcPr>
          <w:p w:rsidR="00DF6E52" w:rsidRPr="00F32D36" w:rsidRDefault="00DF6E5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5" w:type="pct"/>
            <w:vAlign w:val="center"/>
          </w:tcPr>
          <w:p w:rsidR="00DF6E52" w:rsidRPr="00270A7B" w:rsidRDefault="00DF6E52" w:rsidP="004D2C0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751" w:type="pct"/>
            <w:vAlign w:val="center"/>
          </w:tcPr>
          <w:p w:rsidR="00DF6E52" w:rsidRPr="00F32D36" w:rsidRDefault="00DF6E5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vAlign w:val="center"/>
          </w:tcPr>
          <w:p w:rsidR="00DF6E52" w:rsidRPr="00270A7B" w:rsidRDefault="00DF6E52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DF6E52" w:rsidRPr="00270A7B" w:rsidTr="004D2C04">
        <w:trPr>
          <w:trHeight w:val="360"/>
        </w:trPr>
        <w:tc>
          <w:tcPr>
            <w:tcW w:w="1091" w:type="pct"/>
            <w:vMerge w:val="restart"/>
          </w:tcPr>
          <w:p w:rsidR="00DF6E52" w:rsidRPr="00F32D36" w:rsidRDefault="00DF6E5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requisite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5" w:type="pct"/>
            <w:vMerge w:val="restart"/>
          </w:tcPr>
          <w:p w:rsidR="00DF6E52" w:rsidRPr="00270A7B" w:rsidRDefault="00DF6E52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Foundation Engineering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:rsidR="00DF6E52" w:rsidRPr="00F32D36" w:rsidRDefault="00DF6E52" w:rsidP="004D2C0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DF6E52" w:rsidRPr="00270A7B" w:rsidRDefault="00DF6E52" w:rsidP="004D2C0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F6E52" w:rsidRPr="00270A7B" w:rsidTr="004D2C04">
        <w:trPr>
          <w:trHeight w:val="360"/>
        </w:trPr>
        <w:tc>
          <w:tcPr>
            <w:tcW w:w="1091" w:type="pct"/>
            <w:vMerge/>
            <w:vAlign w:val="center"/>
          </w:tcPr>
          <w:p w:rsidR="00DF6E52" w:rsidRDefault="00DF6E5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pct"/>
            <w:vMerge/>
            <w:vAlign w:val="center"/>
          </w:tcPr>
          <w:p w:rsidR="00DF6E52" w:rsidRDefault="00DF6E52" w:rsidP="004D2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E52" w:rsidRPr="00F32D36" w:rsidRDefault="00DF6E5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E52" w:rsidRPr="00270A7B" w:rsidRDefault="00DF6E52" w:rsidP="004D2C0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F6E52" w:rsidRPr="00270A7B" w:rsidTr="004D2C04">
        <w:trPr>
          <w:trHeight w:val="360"/>
        </w:trPr>
        <w:tc>
          <w:tcPr>
            <w:tcW w:w="1091" w:type="pct"/>
            <w:vMerge/>
            <w:vAlign w:val="center"/>
          </w:tcPr>
          <w:p w:rsidR="00DF6E52" w:rsidRDefault="00DF6E5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pct"/>
            <w:vMerge/>
            <w:vAlign w:val="center"/>
          </w:tcPr>
          <w:p w:rsidR="00DF6E52" w:rsidRDefault="00DF6E52" w:rsidP="004D2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</w:tcBorders>
            <w:vAlign w:val="center"/>
          </w:tcPr>
          <w:p w:rsidR="00DF6E52" w:rsidRPr="00F32D36" w:rsidRDefault="00DF6E52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</w:tcBorders>
            <w:vAlign w:val="center"/>
          </w:tcPr>
          <w:p w:rsidR="00DF6E52" w:rsidRPr="00270A7B" w:rsidRDefault="00DF6E52" w:rsidP="004D2C0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F6E52" w:rsidRDefault="00DF6E52" w:rsidP="00DF6E5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F6E52" w:rsidRPr="00270A7B" w:rsidRDefault="00DF6E52" w:rsidP="00DF6E5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33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  <w:gridCol w:w="714"/>
        <w:gridCol w:w="8172"/>
      </w:tblGrid>
      <w:tr w:rsidR="00DF6E52" w:rsidRPr="006E4635" w:rsidTr="004D2C04">
        <w:trPr>
          <w:trHeight w:val="485"/>
        </w:trPr>
        <w:tc>
          <w:tcPr>
            <w:tcW w:w="719" w:type="pct"/>
            <w:tcBorders>
              <w:bottom w:val="single" w:sz="4" w:space="0" w:color="auto"/>
            </w:tcBorders>
          </w:tcPr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81" w:type="pct"/>
            <w:gridSpan w:val="2"/>
          </w:tcPr>
          <w:p w:rsidR="00DF6E52" w:rsidRPr="00640231" w:rsidRDefault="00DF6E52" w:rsidP="00DF6E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>To analyse the pressure distribution for bulk heads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6E52" w:rsidRPr="00640231" w:rsidRDefault="00DF6E52" w:rsidP="00DF6E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>To understand the design of anchore</w:t>
            </w:r>
            <w:bookmarkStart w:id="0" w:name="_GoBack"/>
            <w:bookmarkEnd w:id="0"/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>d bulk heads by various methods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6E52" w:rsidRPr="00640231" w:rsidRDefault="00DF6E52" w:rsidP="00DF6E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>To demonstrate the design of various components of bracing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6E52" w:rsidRPr="00640231" w:rsidRDefault="00DF6E52" w:rsidP="00DF6E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>To analyse the design of mat foundation by conventional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6E52" w:rsidRPr="00640231" w:rsidRDefault="00DF6E52" w:rsidP="00DF6E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>To study the behaviour of laterally loaded vertical and batter piles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6E52" w:rsidRPr="00640231" w:rsidRDefault="00DF6E52" w:rsidP="00DF6E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1">
              <w:rPr>
                <w:rFonts w:ascii="Times New Roman" w:eastAsia="Times New Roman" w:hAnsi="Times New Roman" w:cs="Times New Roman"/>
                <w:sz w:val="24"/>
                <w:szCs w:val="24"/>
              </w:rPr>
              <w:t>To explain the concept of ground improvement for expansive soils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E52" w:rsidRPr="006E4635" w:rsidTr="004D2C04">
        <w:trPr>
          <w:trHeight w:val="485"/>
        </w:trPr>
        <w:tc>
          <w:tcPr>
            <w:tcW w:w="719" w:type="pct"/>
            <w:vMerge w:val="restart"/>
          </w:tcPr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4C9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4" w:type="pct"/>
          </w:tcPr>
          <w:p w:rsidR="00DF6E52" w:rsidRDefault="00DF6E52" w:rsidP="004D2C04">
            <w:pPr>
              <w:spacing w:line="36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937" w:type="pct"/>
          </w:tcPr>
          <w:p w:rsidR="00DF6E52" w:rsidRPr="00102821" w:rsidRDefault="00DF6E52" w:rsidP="004D2C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Estimate the pressure distribution for bulk heads.</w:t>
            </w:r>
          </w:p>
        </w:tc>
      </w:tr>
      <w:tr w:rsidR="00DF6E52" w:rsidRPr="006E4635" w:rsidTr="004D2C04">
        <w:trPr>
          <w:trHeight w:val="485"/>
        </w:trPr>
        <w:tc>
          <w:tcPr>
            <w:tcW w:w="719" w:type="pct"/>
            <w:vMerge/>
          </w:tcPr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DF6E52" w:rsidRDefault="00DF6E52" w:rsidP="004D2C04">
            <w:pPr>
              <w:spacing w:line="36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937" w:type="pct"/>
          </w:tcPr>
          <w:p w:rsidR="00DF6E52" w:rsidRPr="00022730" w:rsidRDefault="00DF6E52" w:rsidP="004D2C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anchored bulk heads by various methods.</w:t>
            </w:r>
          </w:p>
        </w:tc>
      </w:tr>
      <w:tr w:rsidR="00DF6E52" w:rsidRPr="006E4635" w:rsidTr="004D2C04">
        <w:trPr>
          <w:trHeight w:val="485"/>
        </w:trPr>
        <w:tc>
          <w:tcPr>
            <w:tcW w:w="719" w:type="pct"/>
            <w:vMerge/>
          </w:tcPr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DF6E52" w:rsidRDefault="00DF6E52" w:rsidP="004D2C04">
            <w:pPr>
              <w:spacing w:line="36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937" w:type="pct"/>
          </w:tcPr>
          <w:p w:rsidR="00DF6E52" w:rsidRPr="00022730" w:rsidRDefault="00DF6E52" w:rsidP="004D2C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various components of bracing. </w:t>
            </w:r>
          </w:p>
        </w:tc>
      </w:tr>
      <w:tr w:rsidR="00DF6E52" w:rsidRPr="006E4635" w:rsidTr="004D2C04">
        <w:trPr>
          <w:trHeight w:val="485"/>
        </w:trPr>
        <w:tc>
          <w:tcPr>
            <w:tcW w:w="719" w:type="pct"/>
            <w:vMerge/>
          </w:tcPr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DF6E52" w:rsidRDefault="00DF6E52" w:rsidP="004D2C04">
            <w:pPr>
              <w:spacing w:line="36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3937" w:type="pct"/>
          </w:tcPr>
          <w:p w:rsidR="00DF6E52" w:rsidRPr="00022730" w:rsidRDefault="00DF6E52" w:rsidP="004D2C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of mat foundations by conventional method.</w:t>
            </w:r>
          </w:p>
        </w:tc>
      </w:tr>
      <w:tr w:rsidR="00DF6E52" w:rsidRPr="006E4635" w:rsidTr="004D2C04">
        <w:trPr>
          <w:trHeight w:val="485"/>
        </w:trPr>
        <w:tc>
          <w:tcPr>
            <w:tcW w:w="719" w:type="pct"/>
            <w:vMerge/>
          </w:tcPr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DF6E52" w:rsidRPr="006E4635" w:rsidRDefault="00DF6E52" w:rsidP="004D2C04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3937" w:type="pct"/>
          </w:tcPr>
          <w:p w:rsidR="00DF6E52" w:rsidRPr="006E4635" w:rsidRDefault="00DF6E52" w:rsidP="004D2C04">
            <w:pPr>
              <w:pStyle w:val="Default"/>
              <w:spacing w:before="120" w:after="120" w:line="360" w:lineRule="auto"/>
              <w:jc w:val="both"/>
            </w:pPr>
            <w:r>
              <w:t>Analyse laterally loaded pile and batter piles.</w:t>
            </w:r>
          </w:p>
        </w:tc>
      </w:tr>
      <w:tr w:rsidR="00DF6E52" w:rsidRPr="006E4635" w:rsidTr="004D2C04">
        <w:trPr>
          <w:trHeight w:val="485"/>
        </w:trPr>
        <w:tc>
          <w:tcPr>
            <w:tcW w:w="719" w:type="pct"/>
            <w:vMerge/>
          </w:tcPr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DF6E52" w:rsidRPr="006E4635" w:rsidRDefault="00DF6E52" w:rsidP="004D2C04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3937" w:type="pct"/>
          </w:tcPr>
          <w:p w:rsidR="00DF6E52" w:rsidRPr="006E4635" w:rsidRDefault="00DF6E52" w:rsidP="004D2C04">
            <w:pPr>
              <w:pStyle w:val="Default"/>
              <w:spacing w:before="120" w:after="120" w:line="360" w:lineRule="auto"/>
              <w:jc w:val="both"/>
            </w:pPr>
            <w:r>
              <w:t>Understand the concept of ground improvement for expansive soils.</w:t>
            </w:r>
          </w:p>
        </w:tc>
      </w:tr>
      <w:tr w:rsidR="00DF6E52" w:rsidRPr="006E4635" w:rsidTr="004D2C04">
        <w:trPr>
          <w:trHeight w:val="1790"/>
        </w:trPr>
        <w:tc>
          <w:tcPr>
            <w:tcW w:w="719" w:type="pct"/>
          </w:tcPr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6E52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281" w:type="pct"/>
            <w:gridSpan w:val="2"/>
          </w:tcPr>
          <w:p w:rsidR="00DF6E52" w:rsidRDefault="00DF6E52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E52" w:rsidRPr="00FC570D" w:rsidRDefault="00DF6E52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DF6E52" w:rsidRDefault="00DF6E52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BULKHEADS: 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>Uses of sheet piling walls – Common types of sheet piling walls – Common sheet pile sections – Cantilever sheet piling walls in cohesionless soils – cantilever sheet piling walls in cohesive soils (Approximate analysis only).</w:t>
            </w:r>
          </w:p>
          <w:p w:rsidR="00DF6E52" w:rsidRPr="005C3BEE" w:rsidRDefault="00DF6E52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E52" w:rsidRPr="00FC570D" w:rsidRDefault="00DF6E52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DF6E52" w:rsidRDefault="00DF6E52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ANCHORED BULKHEADS: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 xml:space="preserve"> Anchored bulkhead design by free earth support method – Anchored bulkhead design by fixed earth support method – Methods of reducing lateral pressure – Ty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>es of anchorage.</w:t>
            </w:r>
          </w:p>
          <w:p w:rsidR="00DF6E52" w:rsidRPr="005C3BEE" w:rsidRDefault="00DF6E52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E52" w:rsidRDefault="00DF6E52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E52" w:rsidRDefault="00DF6E52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E52" w:rsidRPr="00FC570D" w:rsidRDefault="00DF6E52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DF6E52" w:rsidRPr="005C3BEE" w:rsidRDefault="00DF6E52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BRACED EXCAVATIONS: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 xml:space="preserve"> Braced cut – Apparent pressure diagrams for cuts in both sands and clays – Types of bracing systems – Design of various components of bracing – Bottom heave of cuts in soft clays – Piping failure of cuts in sands.</w:t>
            </w:r>
          </w:p>
          <w:p w:rsidR="00DF6E52" w:rsidRDefault="00DF6E52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E52" w:rsidRDefault="00DF6E52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DF6E52" w:rsidRPr="00022730" w:rsidRDefault="00DF6E52" w:rsidP="004D2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730">
              <w:rPr>
                <w:rFonts w:ascii="Times New Roman" w:hAnsi="Times New Roman"/>
                <w:b/>
                <w:sz w:val="24"/>
                <w:szCs w:val="24"/>
              </w:rPr>
              <w:t xml:space="preserve">MAT FOUNDATIONS: </w:t>
            </w:r>
            <w:r w:rsidRPr="00022730">
              <w:rPr>
                <w:rFonts w:ascii="Times New Roman" w:hAnsi="Times New Roman"/>
                <w:sz w:val="24"/>
                <w:szCs w:val="24"/>
              </w:rPr>
              <w:t xml:space="preserve">Allowable bearing pressure for mat foundations – conventional design of mat foundations – Modulus of sub-grade reaction. </w:t>
            </w:r>
          </w:p>
          <w:p w:rsidR="00DF6E52" w:rsidRDefault="00DF6E52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E52" w:rsidRPr="00FC570D" w:rsidRDefault="00DF6E52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DF6E52" w:rsidRPr="00FC570D" w:rsidRDefault="00DF6E52" w:rsidP="004D2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BEHAVIOUR OF LATERALLY LOADED VERTICAL BATTER PILES: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 – Winkler’s Hypothesis – Differential equation – Non-dimensional solutions for vertical piles subjected to lateral loads – P-Y curves – Broom’s solutions – Case studies for laterally loaded vertical piles in sand and clay – Behavior of laterally loaded batter piles in sand.</w:t>
            </w:r>
          </w:p>
          <w:p w:rsidR="00DF6E52" w:rsidRPr="00FC570D" w:rsidRDefault="00DF6E52" w:rsidP="004D2C04">
            <w:pPr>
              <w:spacing w:line="276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DF6E52" w:rsidRPr="0061662F" w:rsidRDefault="00DF6E52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DF6E52" w:rsidRPr="0061662F" w:rsidRDefault="00DF6E52" w:rsidP="004D2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62F">
              <w:rPr>
                <w:rFonts w:ascii="Times New Roman" w:hAnsi="Times New Roman"/>
                <w:b/>
                <w:sz w:val="24"/>
                <w:szCs w:val="24"/>
              </w:rPr>
              <w:t>EXPANSIVE SOILS</w:t>
            </w:r>
            <w:r w:rsidRPr="0061662F">
              <w:rPr>
                <w:rFonts w:ascii="Times New Roman" w:hAnsi="Times New Roman"/>
                <w:sz w:val="24"/>
                <w:szCs w:val="24"/>
              </w:rPr>
              <w:t xml:space="preserve">: Problems of expansive soils – Tests for identification – methods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determination of swell pressure </w:t>
            </w:r>
            <w:r w:rsidRPr="0089156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662F">
              <w:rPr>
                <w:rFonts w:ascii="Times New Roman" w:hAnsi="Times New Roman"/>
                <w:sz w:val="24"/>
                <w:szCs w:val="24"/>
              </w:rPr>
              <w:t xml:space="preserve"> Improvement of expansive soils – Foundation techniques in expansive soils – Under reamed piles.</w:t>
            </w:r>
          </w:p>
          <w:p w:rsidR="00DF6E52" w:rsidRPr="006E4635" w:rsidRDefault="00DF6E52" w:rsidP="004D2C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E52" w:rsidRPr="006E4635" w:rsidTr="004D2C04">
        <w:trPr>
          <w:trHeight w:val="2354"/>
        </w:trPr>
        <w:tc>
          <w:tcPr>
            <w:tcW w:w="719" w:type="pct"/>
          </w:tcPr>
          <w:p w:rsidR="00DF6E52" w:rsidRDefault="00DF6E52" w:rsidP="004D2C04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DF6E52" w:rsidRDefault="00DF6E52" w:rsidP="004D2C04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</w:t>
            </w:r>
          </w:p>
          <w:p w:rsidR="00DF6E52" w:rsidRPr="006E4635" w:rsidRDefault="00DF6E52" w:rsidP="004D2C04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&amp; References </w:t>
            </w:r>
          </w:p>
          <w:p w:rsidR="00DF6E52" w:rsidRPr="006E4635" w:rsidRDefault="00DF6E52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gridSpan w:val="2"/>
          </w:tcPr>
          <w:p w:rsidR="00DF6E52" w:rsidRDefault="00DF6E52" w:rsidP="004D2C04">
            <w:pPr>
              <w:tabs>
                <w:tab w:val="left" w:pos="3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E52" w:rsidRDefault="00DF6E52" w:rsidP="004D2C04">
            <w:pPr>
              <w:tabs>
                <w:tab w:val="left" w:pos="3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E52" w:rsidRPr="00FC570D" w:rsidRDefault="00DF6E52" w:rsidP="004D2C04">
            <w:pPr>
              <w:tabs>
                <w:tab w:val="left" w:pos="3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F6E52" w:rsidRPr="00FC570D" w:rsidRDefault="00DF6E52" w:rsidP="004D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E52" w:rsidRPr="00FC570D" w:rsidRDefault="00DF6E52" w:rsidP="00DF6E5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0D">
              <w:rPr>
                <w:rFonts w:ascii="Times New Roman" w:hAnsi="Times New Roman"/>
                <w:sz w:val="24"/>
                <w:szCs w:val="24"/>
              </w:rPr>
              <w:t>Soil mechanics and Foundation Engineering by V.N.S. Murthy.</w:t>
            </w:r>
          </w:p>
          <w:p w:rsidR="00DF6E52" w:rsidRPr="009A7059" w:rsidRDefault="00DF6E52" w:rsidP="00DF6E5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0D">
              <w:rPr>
                <w:rFonts w:ascii="Times New Roman" w:hAnsi="Times New Roman"/>
                <w:sz w:val="24"/>
                <w:szCs w:val="24"/>
              </w:rPr>
              <w:t xml:space="preserve">Modern geotechnical engineering by </w:t>
            </w:r>
            <w:proofErr w:type="spellStart"/>
            <w:r w:rsidRPr="00FC570D">
              <w:rPr>
                <w:rFonts w:ascii="Times New Roman" w:hAnsi="Times New Roman"/>
                <w:sz w:val="24"/>
                <w:szCs w:val="24"/>
              </w:rPr>
              <w:t>Alam</w:t>
            </w:r>
            <w:proofErr w:type="spellEnd"/>
            <w:r w:rsidRPr="00FC570D">
              <w:rPr>
                <w:rFonts w:ascii="Times New Roman" w:hAnsi="Times New Roman"/>
                <w:sz w:val="24"/>
                <w:szCs w:val="24"/>
              </w:rPr>
              <w:t xml:space="preserve"> Singh.</w:t>
            </w:r>
          </w:p>
          <w:p w:rsidR="00DF6E52" w:rsidRPr="009A7059" w:rsidRDefault="00DF6E52" w:rsidP="00DF6E5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0D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oundation Engineering by Brahma.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 xml:space="preserve"> S.P. </w:t>
            </w:r>
          </w:p>
          <w:p w:rsidR="00DF6E52" w:rsidRPr="009A7059" w:rsidRDefault="00DF6E52" w:rsidP="00DF6E5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0D">
              <w:rPr>
                <w:rFonts w:ascii="Times New Roman" w:hAnsi="Times New Roman"/>
                <w:sz w:val="24"/>
                <w:szCs w:val="24"/>
              </w:rPr>
              <w:t xml:space="preserve">Analysis and Design of Foundation and Retaining Structures by </w:t>
            </w:r>
            <w:proofErr w:type="spellStart"/>
            <w:r w:rsidRPr="00FC570D">
              <w:rPr>
                <w:rFonts w:ascii="Times New Roman" w:hAnsi="Times New Roman"/>
                <w:sz w:val="24"/>
                <w:szCs w:val="24"/>
              </w:rPr>
              <w:t>Shamsher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570D">
              <w:rPr>
                <w:rFonts w:ascii="Times New Roman" w:hAnsi="Times New Roman"/>
                <w:sz w:val="24"/>
                <w:szCs w:val="24"/>
              </w:rPr>
              <w:t>Prakash</w:t>
            </w:r>
            <w:proofErr w:type="spellEnd"/>
            <w:r w:rsidRPr="00FC57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570D">
              <w:rPr>
                <w:rFonts w:ascii="Times New Roman" w:hAnsi="Times New Roman"/>
                <w:sz w:val="24"/>
                <w:szCs w:val="24"/>
              </w:rPr>
              <w:t>Gopal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570D">
              <w:rPr>
                <w:rFonts w:ascii="Times New Roman" w:hAnsi="Times New Roman"/>
                <w:sz w:val="24"/>
                <w:szCs w:val="24"/>
              </w:rPr>
              <w:t>Ranjan</w:t>
            </w:r>
            <w:proofErr w:type="spellEnd"/>
            <w:r w:rsidRPr="00FC570D">
              <w:rPr>
                <w:rFonts w:ascii="Times New Roman" w:hAnsi="Times New Roman"/>
                <w:sz w:val="24"/>
                <w:szCs w:val="24"/>
              </w:rPr>
              <w:t xml:space="preserve"> and Swami Saran. </w:t>
            </w:r>
          </w:p>
          <w:p w:rsidR="00DF6E52" w:rsidRPr="00FC570D" w:rsidRDefault="00DF6E52" w:rsidP="00DF6E5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0D">
              <w:rPr>
                <w:rFonts w:ascii="Times New Roman" w:hAnsi="Times New Roman"/>
                <w:sz w:val="24"/>
                <w:szCs w:val="24"/>
              </w:rPr>
              <w:t xml:space="preserve">Basic and Applied Soil Mechanics by </w:t>
            </w:r>
            <w:proofErr w:type="spellStart"/>
            <w:r w:rsidRPr="00FC570D">
              <w:rPr>
                <w:rFonts w:ascii="Times New Roman" w:hAnsi="Times New Roman"/>
                <w:sz w:val="24"/>
                <w:szCs w:val="24"/>
              </w:rPr>
              <w:t>Gopal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570D">
              <w:rPr>
                <w:rFonts w:ascii="Times New Roman" w:hAnsi="Times New Roman"/>
                <w:sz w:val="24"/>
                <w:szCs w:val="24"/>
              </w:rPr>
              <w:t>Ranjan</w:t>
            </w:r>
            <w:proofErr w:type="spellEnd"/>
            <w:r w:rsidRPr="00FC570D">
              <w:rPr>
                <w:rFonts w:ascii="Times New Roman" w:hAnsi="Times New Roman"/>
                <w:sz w:val="24"/>
                <w:szCs w:val="24"/>
              </w:rPr>
              <w:t xml:space="preserve">&amp; A.S.R. Rao. </w:t>
            </w:r>
          </w:p>
          <w:p w:rsidR="00DF6E52" w:rsidRPr="00FC570D" w:rsidRDefault="00DF6E52" w:rsidP="00DF6E5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0D">
              <w:rPr>
                <w:rFonts w:ascii="Times New Roman" w:hAnsi="Times New Roman"/>
                <w:sz w:val="24"/>
                <w:szCs w:val="24"/>
              </w:rPr>
              <w:t xml:space="preserve">Geotechnical Engineering by C. </w:t>
            </w:r>
            <w:proofErr w:type="spellStart"/>
            <w:r w:rsidRPr="00FC570D">
              <w:rPr>
                <w:rFonts w:ascii="Times New Roman" w:hAnsi="Times New Roman"/>
                <w:sz w:val="24"/>
                <w:szCs w:val="24"/>
              </w:rPr>
              <w:t>Venkatramaiah</w:t>
            </w:r>
            <w:proofErr w:type="spellEnd"/>
            <w:r w:rsidRPr="00FC57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E52" w:rsidRDefault="00DF6E52" w:rsidP="004D2C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E52" w:rsidRDefault="00DF6E52" w:rsidP="004D2C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DF6E52" w:rsidRDefault="00DF6E52" w:rsidP="00DF6E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59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Analysis and design by Bowles.</w:t>
            </w:r>
            <w:r w:rsidRPr="009A7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6E52" w:rsidRPr="009A7059" w:rsidRDefault="00DF6E52" w:rsidP="00DF6E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Foundation Engineering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 xml:space="preserve"> W.C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E52" w:rsidRPr="009A7059" w:rsidRDefault="00DF6E52" w:rsidP="00DF6E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70D">
              <w:rPr>
                <w:rFonts w:ascii="Times New Roman" w:hAnsi="Times New Roman"/>
                <w:sz w:val="24"/>
                <w:szCs w:val="24"/>
              </w:rPr>
              <w:t xml:space="preserve">Foundation Engineering by Peck, </w:t>
            </w:r>
            <w:proofErr w:type="spellStart"/>
            <w:r w:rsidRPr="00FC570D">
              <w:rPr>
                <w:rFonts w:ascii="Times New Roman" w:hAnsi="Times New Roman"/>
                <w:sz w:val="24"/>
                <w:szCs w:val="24"/>
              </w:rPr>
              <w:t>Honson</w:t>
            </w:r>
            <w:proofErr w:type="spellEnd"/>
            <w:r w:rsidRPr="00FC57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570D">
              <w:rPr>
                <w:rFonts w:ascii="Times New Roman" w:hAnsi="Times New Roman"/>
                <w:sz w:val="24"/>
                <w:szCs w:val="24"/>
              </w:rPr>
              <w:t>Thornburn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E52" w:rsidRPr="002C6E46" w:rsidRDefault="00DF6E52" w:rsidP="004D2C04">
            <w:pPr>
              <w:pStyle w:val="Default"/>
              <w:spacing w:line="240" w:lineRule="exact"/>
              <w:ind w:left="720"/>
              <w:jc w:val="both"/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B59"/>
    <w:multiLevelType w:val="hybridMultilevel"/>
    <w:tmpl w:val="FE0CC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B4284"/>
    <w:multiLevelType w:val="hybridMultilevel"/>
    <w:tmpl w:val="FD4A9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A7"/>
    <w:rsid w:val="00024A29"/>
    <w:rsid w:val="003A74A7"/>
    <w:rsid w:val="005B1931"/>
    <w:rsid w:val="005B57C0"/>
    <w:rsid w:val="00897508"/>
    <w:rsid w:val="00A16433"/>
    <w:rsid w:val="00D02E17"/>
    <w:rsid w:val="00DF6E52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6E52"/>
    <w:pPr>
      <w:ind w:left="720"/>
      <w:contextualSpacing/>
    </w:pPr>
    <w:rPr>
      <w:rFonts w:ascii="Calibri" w:eastAsia="Calibri" w:hAnsi="Calibri" w:cs="Gautami"/>
    </w:rPr>
  </w:style>
  <w:style w:type="paragraph" w:customStyle="1" w:styleId="Default">
    <w:name w:val="Default"/>
    <w:rsid w:val="00DF6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rsid w:val="00DF6E52"/>
    <w:rPr>
      <w:rFonts w:ascii="Calibri" w:eastAsia="Calibri" w:hAnsi="Calibri" w:cs="Gautami"/>
    </w:rPr>
  </w:style>
  <w:style w:type="table" w:styleId="TableGrid">
    <w:name w:val="Table Grid"/>
    <w:basedOn w:val="TableNormal"/>
    <w:uiPriority w:val="59"/>
    <w:rsid w:val="00DF6E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6E52"/>
    <w:pPr>
      <w:ind w:left="720"/>
      <w:contextualSpacing/>
    </w:pPr>
    <w:rPr>
      <w:rFonts w:ascii="Calibri" w:eastAsia="Calibri" w:hAnsi="Calibri" w:cs="Gautami"/>
    </w:rPr>
  </w:style>
  <w:style w:type="paragraph" w:customStyle="1" w:styleId="Default">
    <w:name w:val="Default"/>
    <w:rsid w:val="00DF6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rsid w:val="00DF6E52"/>
    <w:rPr>
      <w:rFonts w:ascii="Calibri" w:eastAsia="Calibri" w:hAnsi="Calibri" w:cs="Gautami"/>
    </w:rPr>
  </w:style>
  <w:style w:type="table" w:styleId="TableGrid">
    <w:name w:val="Table Grid"/>
    <w:basedOn w:val="TableNormal"/>
    <w:uiPriority w:val="59"/>
    <w:rsid w:val="00DF6E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2019-03-23T14:16:00Z</dcterms:created>
  <dcterms:modified xsi:type="dcterms:W3CDTF">2019-03-25T11:39:00Z</dcterms:modified>
</cp:coreProperties>
</file>